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36" w:rsidRDefault="000D3636" w:rsidP="001645B1">
      <w:pPr>
        <w:pStyle w:val="Cabealho"/>
        <w:jc w:val="both"/>
        <w:rPr>
          <w:sz w:val="24"/>
        </w:rPr>
      </w:pPr>
    </w:p>
    <w:p w:rsidR="000D3636" w:rsidRDefault="005D7371" w:rsidP="00AC005D">
      <w:pPr>
        <w:jc w:val="center"/>
        <w:rPr>
          <w:rFonts w:eastAsia="Arial Unicode MS"/>
        </w:rPr>
      </w:pPr>
      <w:r w:rsidRPr="005D7371">
        <w:rPr>
          <w:rFonts w:eastAsia="Arial Unicode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23.25pt">
            <v:shadow on="t" opacity="52429f"/>
            <v:textpath style="font-family:&quot;Arial Black&quot;;font-style:italic;v-text-kern:t" trim="t" fitpath="t" string="ORIENTAÇÃO DE DISSERTAÇÃO DE MESTRADO"/>
          </v:shape>
        </w:pict>
      </w:r>
    </w:p>
    <w:p w:rsidR="000D3636" w:rsidRDefault="000D3636" w:rsidP="00AC005D">
      <w:pPr>
        <w:jc w:val="center"/>
        <w:rPr>
          <w:rFonts w:eastAsia="Arial Unicode MS"/>
        </w:rPr>
      </w:pPr>
    </w:p>
    <w:p w:rsidR="000D3636" w:rsidRDefault="000D3636" w:rsidP="00AC005D">
      <w:pPr>
        <w:rPr>
          <w:rFonts w:eastAsia="Arial Unicode MS"/>
        </w:rPr>
      </w:pP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Aluno(a):_________________________________DRE nº__________</w:t>
      </w:r>
    </w:p>
    <w:p w:rsidR="000D3636" w:rsidRPr="00413EA9" w:rsidRDefault="000D3636" w:rsidP="00AC005D">
      <w:pPr>
        <w:rPr>
          <w:rFonts w:ascii="Comic Sans MS" w:eastAsia="Arial Unicode MS" w:hAnsi="Comic Sans MS"/>
          <w:sz w:val="16"/>
          <w:szCs w:val="16"/>
        </w:rPr>
      </w:pP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Título: ________________________________________________________________________________________________________________________________________________________________________________________________________________________</w:t>
      </w:r>
    </w:p>
    <w:p w:rsidR="000D3636" w:rsidRPr="00413EA9" w:rsidRDefault="000D3636" w:rsidP="00AC005D">
      <w:pPr>
        <w:rPr>
          <w:rFonts w:ascii="Comic Sans MS" w:eastAsia="Arial Unicode MS" w:hAnsi="Comic Sans MS"/>
          <w:sz w:val="16"/>
          <w:szCs w:val="16"/>
        </w:rPr>
      </w:pP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Orientador(es): ____________________________________________________________________________________________________________</w:t>
      </w: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Data do Pedido de Orientação: _______________________________</w:t>
      </w:r>
    </w:p>
    <w:p w:rsidR="000D3636" w:rsidRPr="00413EA9" w:rsidRDefault="000D3636" w:rsidP="00AC005D">
      <w:pPr>
        <w:rPr>
          <w:rFonts w:ascii="Comic Sans MS" w:eastAsia="Arial Unicode MS" w:hAnsi="Comic Sans MS"/>
          <w:sz w:val="16"/>
          <w:szCs w:val="16"/>
        </w:rPr>
      </w:pP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Data da Defesa (Previsão): __________________________________</w:t>
      </w: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tabs>
          <w:tab w:val="left" w:pos="2220"/>
          <w:tab w:val="center" w:pos="4819"/>
        </w:tabs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ab/>
      </w:r>
      <w:r>
        <w:rPr>
          <w:rFonts w:ascii="Comic Sans MS" w:eastAsia="Arial Unicode MS" w:hAnsi="Comic Sans MS"/>
          <w:sz w:val="28"/>
          <w:szCs w:val="28"/>
        </w:rPr>
        <w:tab/>
        <w:t>____________________________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Prof.(a) Orientador(a)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tabs>
          <w:tab w:val="left" w:pos="2220"/>
          <w:tab w:val="center" w:pos="4819"/>
        </w:tabs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ab/>
        <w:t>____________________________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Prof.(a) Orientador(a)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tabs>
          <w:tab w:val="left" w:pos="2220"/>
          <w:tab w:val="center" w:pos="4819"/>
        </w:tabs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ab/>
        <w:t>____________________________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Aluno(a) Orientado(a)</w:t>
      </w:r>
    </w:p>
    <w:p w:rsidR="000D3636" w:rsidRPr="00413EA9" w:rsidRDefault="000D3636" w:rsidP="00AC005D">
      <w:pPr>
        <w:rPr>
          <w:rFonts w:ascii="Comic Sans MS" w:eastAsia="Arial Unicode MS" w:hAnsi="Comic Sans MS"/>
          <w:sz w:val="16"/>
          <w:szCs w:val="16"/>
        </w:rPr>
      </w:pP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Aprovado na Comissão Deliberativa do PPE em: _____/_____/_____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__________________________</w:t>
      </w:r>
    </w:p>
    <w:p w:rsidR="000D3636" w:rsidRPr="00AC005D" w:rsidRDefault="000D3636" w:rsidP="00AC005D">
      <w:pPr>
        <w:jc w:val="center"/>
        <w:rPr>
          <w:rFonts w:ascii="Comic Sans MS" w:hAnsi="Comic Sans MS"/>
          <w:sz w:val="28"/>
          <w:szCs w:val="28"/>
        </w:rPr>
      </w:pPr>
      <w:r w:rsidRPr="00AC005D">
        <w:rPr>
          <w:rFonts w:ascii="Comic Sans MS" w:eastAsia="Arial Unicode MS" w:hAnsi="Comic Sans MS"/>
          <w:sz w:val="28"/>
          <w:szCs w:val="28"/>
        </w:rPr>
        <w:t xml:space="preserve">Coordenador do PPE    </w:t>
      </w:r>
    </w:p>
    <w:sectPr w:rsidR="000D3636" w:rsidRPr="00AC005D" w:rsidSect="00E5629C">
      <w:headerReference w:type="default" r:id="rId7"/>
      <w:footerReference w:type="default" r:id="rId8"/>
      <w:pgSz w:w="11907" w:h="16840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AD" w:rsidRDefault="004C32AD">
      <w:r>
        <w:separator/>
      </w:r>
    </w:p>
  </w:endnote>
  <w:endnote w:type="continuationSeparator" w:id="1">
    <w:p w:rsidR="004C32AD" w:rsidRDefault="004C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36" w:rsidRDefault="000D3636" w:rsidP="00900745">
    <w:pPr>
      <w:pStyle w:val="Rodap"/>
      <w:jc w:val="center"/>
      <w:rPr>
        <w:i/>
        <w:iCs/>
        <w:sz w:val="16"/>
      </w:rPr>
    </w:pPr>
  </w:p>
  <w:p w:rsidR="000D3636" w:rsidRDefault="000D3636" w:rsidP="00900745">
    <w:pPr>
      <w:pStyle w:val="Rodap"/>
      <w:jc w:val="center"/>
      <w:rPr>
        <w:i/>
        <w:iCs/>
        <w:sz w:val="16"/>
      </w:rPr>
    </w:pPr>
  </w:p>
  <w:p w:rsidR="000D3636" w:rsidRDefault="000D3636" w:rsidP="00900745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Cidade Universitária – Ilha do Fundão – Centro de Tecnologia – Bloco D – Sala 205 – Caixa Postal  68529</w:t>
    </w:r>
  </w:p>
  <w:p w:rsidR="000D3636" w:rsidRDefault="000D3636" w:rsidP="00900745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CEP 21945-970 – Rio de Janeiro – RJ – Brasil – Tel: (21) 2562-7977, 2562-7978 Fax (21) 2562-8002 </w:t>
    </w:r>
  </w:p>
  <w:p w:rsidR="000D3636" w:rsidRDefault="000D36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AD" w:rsidRDefault="004C32AD">
      <w:r>
        <w:separator/>
      </w:r>
    </w:p>
  </w:footnote>
  <w:footnote w:type="continuationSeparator" w:id="1">
    <w:p w:rsidR="004C32AD" w:rsidRDefault="004C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699"/>
      <w:tblW w:w="9610" w:type="dxa"/>
      <w:tblCellMar>
        <w:left w:w="70" w:type="dxa"/>
        <w:right w:w="70" w:type="dxa"/>
      </w:tblCellMar>
      <w:tblLook w:val="0000"/>
    </w:tblPr>
    <w:tblGrid>
      <w:gridCol w:w="1510"/>
      <w:gridCol w:w="8100"/>
    </w:tblGrid>
    <w:tr w:rsidR="000D3636">
      <w:trPr>
        <w:trHeight w:val="1258"/>
      </w:trPr>
      <w:tc>
        <w:tcPr>
          <w:tcW w:w="1510" w:type="dxa"/>
        </w:tcPr>
        <w:tbl>
          <w:tblPr>
            <w:tblW w:w="0" w:type="auto"/>
            <w:tblLook w:val="01E0"/>
          </w:tblPr>
          <w:tblGrid>
            <w:gridCol w:w="351"/>
            <w:gridCol w:w="663"/>
            <w:gridCol w:w="356"/>
          </w:tblGrid>
          <w:tr w:rsidR="000D3636">
            <w:trPr>
              <w:trHeight w:val="1242"/>
            </w:trPr>
            <w:tc>
              <w:tcPr>
                <w:tcW w:w="1892" w:type="dxa"/>
                <w:vAlign w:val="center"/>
              </w:tcPr>
              <w:p w:rsidR="000D3636" w:rsidRDefault="000D3636" w:rsidP="00EF5DCA">
                <w:pPr>
                  <w:pStyle w:val="Cabealho"/>
                  <w:framePr w:hSpace="141" w:wrap="around" w:vAnchor="page" w:hAnchor="margin" w:y="699"/>
                  <w:jc w:val="center"/>
                </w:pPr>
              </w:p>
            </w:tc>
            <w:tc>
              <w:tcPr>
                <w:tcW w:w="5940" w:type="dxa"/>
                <w:vAlign w:val="center"/>
              </w:tcPr>
              <w:p w:rsidR="000D3636" w:rsidRDefault="000D3636" w:rsidP="00B023A2">
                <w:pPr>
                  <w:pStyle w:val="Cabealho"/>
                  <w:framePr w:hSpace="141" w:wrap="around" w:vAnchor="page" w:hAnchor="margin" w:y="699"/>
                </w:pPr>
              </w:p>
            </w:tc>
            <w:tc>
              <w:tcPr>
                <w:tcW w:w="1964" w:type="dxa"/>
                <w:vAlign w:val="center"/>
              </w:tcPr>
              <w:p w:rsidR="000D3636" w:rsidRDefault="000D3636" w:rsidP="00EF5DCA">
                <w:pPr>
                  <w:pStyle w:val="Cabealho"/>
                  <w:framePr w:hSpace="141" w:wrap="around" w:vAnchor="page" w:hAnchor="margin" w:y="699"/>
                  <w:jc w:val="center"/>
                </w:pPr>
              </w:p>
            </w:tc>
          </w:tr>
        </w:tbl>
        <w:p w:rsidR="000D3636" w:rsidRDefault="000D3636" w:rsidP="00E047F6">
          <w:pPr>
            <w:jc w:val="both"/>
            <w:rPr>
              <w:sz w:val="48"/>
            </w:rPr>
          </w:pPr>
        </w:p>
      </w:tc>
      <w:tc>
        <w:tcPr>
          <w:tcW w:w="8100" w:type="dxa"/>
        </w:tcPr>
        <w:p w:rsidR="000D3636" w:rsidRDefault="000D3636" w:rsidP="00E047F6">
          <w:pPr>
            <w:jc w:val="both"/>
          </w:pPr>
        </w:p>
        <w:tbl>
          <w:tblPr>
            <w:tblW w:w="0" w:type="auto"/>
            <w:jc w:val="center"/>
            <w:tblLook w:val="01E0"/>
          </w:tblPr>
          <w:tblGrid>
            <w:gridCol w:w="1651"/>
            <w:gridCol w:w="4479"/>
            <w:gridCol w:w="1830"/>
          </w:tblGrid>
          <w:tr w:rsidR="000D3636">
            <w:trPr>
              <w:trHeight w:val="1242"/>
              <w:jc w:val="center"/>
            </w:trPr>
            <w:tc>
              <w:tcPr>
                <w:tcW w:w="1892" w:type="dxa"/>
                <w:vAlign w:val="center"/>
              </w:tcPr>
              <w:p w:rsidR="000D3636" w:rsidRDefault="003D418A" w:rsidP="00B023A2">
                <w:pPr>
                  <w:pStyle w:val="Cabealho"/>
                  <w:framePr w:hSpace="141" w:wrap="around" w:vAnchor="page" w:hAnchor="margin" w:y="69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60095" cy="908050"/>
                      <wp:effectExtent l="19050" t="0" r="1905" b="0"/>
                      <wp:docPr id="2" name="Imagem 1" descr="minerva_definitiv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minerva_definitiv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0095" cy="908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40" w:type="dxa"/>
                <w:vAlign w:val="center"/>
              </w:tcPr>
              <w:p w:rsidR="000D3636" w:rsidRDefault="000D3636" w:rsidP="00B023A2">
                <w:pPr>
                  <w:pStyle w:val="Cabealho"/>
                  <w:framePr w:hSpace="141" w:wrap="around" w:vAnchor="page" w:hAnchor="margin" w:y="699"/>
                  <w:jc w:val="center"/>
                </w:pPr>
                <w:r>
                  <w:object w:dxaOrig="8879" w:dyaOrig="43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50.75pt;height:74.25pt" o:ole="">
                      <v:imagedata r:id="rId2" o:title=""/>
                    </v:shape>
                    <o:OLEObject Type="Embed" ProgID="MSPhotoEd.3" ShapeID="_x0000_i1026" DrawAspect="Content" ObjectID="_1368534010" r:id="rId3"/>
                  </w:object>
                </w:r>
              </w:p>
            </w:tc>
            <w:tc>
              <w:tcPr>
                <w:tcW w:w="1964" w:type="dxa"/>
                <w:vAlign w:val="center"/>
              </w:tcPr>
              <w:p w:rsidR="000D3636" w:rsidRDefault="003D418A" w:rsidP="00B023A2">
                <w:pPr>
                  <w:pStyle w:val="Cabealho"/>
                  <w:framePr w:hSpace="141" w:wrap="around" w:vAnchor="page" w:hAnchor="margin" w:y="69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27100" cy="850265"/>
                      <wp:effectExtent l="19050" t="0" r="6350" b="0"/>
                      <wp:docPr id="4" name="Imagem 3" descr="logopol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pol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100" cy="850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D3636" w:rsidRPr="00B023A2" w:rsidRDefault="000D3636" w:rsidP="00E047F6">
          <w:pPr>
            <w:jc w:val="both"/>
            <w:rPr>
              <w:sz w:val="2"/>
              <w:szCs w:val="2"/>
            </w:rPr>
          </w:pPr>
        </w:p>
      </w:tc>
    </w:tr>
  </w:tbl>
  <w:p w:rsidR="000D3636" w:rsidRDefault="000D36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1E52"/>
    <w:multiLevelType w:val="hybridMultilevel"/>
    <w:tmpl w:val="DC5EC3E0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20C9"/>
    <w:rsid w:val="00000652"/>
    <w:rsid w:val="0000194E"/>
    <w:rsid w:val="00011F3B"/>
    <w:rsid w:val="00012A98"/>
    <w:rsid w:val="00034579"/>
    <w:rsid w:val="00055AFB"/>
    <w:rsid w:val="00055B11"/>
    <w:rsid w:val="00070621"/>
    <w:rsid w:val="00080785"/>
    <w:rsid w:val="000869BE"/>
    <w:rsid w:val="00096281"/>
    <w:rsid w:val="000C013E"/>
    <w:rsid w:val="000C0BFC"/>
    <w:rsid w:val="000D3636"/>
    <w:rsid w:val="000D48E8"/>
    <w:rsid w:val="000D633D"/>
    <w:rsid w:val="000E20B0"/>
    <w:rsid w:val="000F0148"/>
    <w:rsid w:val="00142C33"/>
    <w:rsid w:val="001645B1"/>
    <w:rsid w:val="00187167"/>
    <w:rsid w:val="001B38C3"/>
    <w:rsid w:val="001B508C"/>
    <w:rsid w:val="001C4487"/>
    <w:rsid w:val="001C4C15"/>
    <w:rsid w:val="001D1CFA"/>
    <w:rsid w:val="001D4014"/>
    <w:rsid w:val="001D510C"/>
    <w:rsid w:val="00206EE3"/>
    <w:rsid w:val="002108C2"/>
    <w:rsid w:val="00222A38"/>
    <w:rsid w:val="00252F00"/>
    <w:rsid w:val="002550E3"/>
    <w:rsid w:val="00275559"/>
    <w:rsid w:val="00281138"/>
    <w:rsid w:val="00294CFC"/>
    <w:rsid w:val="002B0853"/>
    <w:rsid w:val="002F2B93"/>
    <w:rsid w:val="0031335D"/>
    <w:rsid w:val="003230BD"/>
    <w:rsid w:val="00324A63"/>
    <w:rsid w:val="003321DA"/>
    <w:rsid w:val="0033446F"/>
    <w:rsid w:val="003A096A"/>
    <w:rsid w:val="003D2FF3"/>
    <w:rsid w:val="003D418A"/>
    <w:rsid w:val="003E4397"/>
    <w:rsid w:val="003F28DF"/>
    <w:rsid w:val="0041360F"/>
    <w:rsid w:val="00413EA9"/>
    <w:rsid w:val="00422C05"/>
    <w:rsid w:val="004318B9"/>
    <w:rsid w:val="00440AE3"/>
    <w:rsid w:val="004A56B0"/>
    <w:rsid w:val="004B6034"/>
    <w:rsid w:val="004C32AD"/>
    <w:rsid w:val="004D180E"/>
    <w:rsid w:val="004E43F1"/>
    <w:rsid w:val="00531E3B"/>
    <w:rsid w:val="0053382B"/>
    <w:rsid w:val="00535698"/>
    <w:rsid w:val="005616AC"/>
    <w:rsid w:val="005827BD"/>
    <w:rsid w:val="00594848"/>
    <w:rsid w:val="005B3C5F"/>
    <w:rsid w:val="005C3453"/>
    <w:rsid w:val="005C5E69"/>
    <w:rsid w:val="005D7371"/>
    <w:rsid w:val="005E18BA"/>
    <w:rsid w:val="00616904"/>
    <w:rsid w:val="006228AF"/>
    <w:rsid w:val="0063479A"/>
    <w:rsid w:val="0064731B"/>
    <w:rsid w:val="00647F12"/>
    <w:rsid w:val="00656A54"/>
    <w:rsid w:val="006575C9"/>
    <w:rsid w:val="006800AB"/>
    <w:rsid w:val="00686945"/>
    <w:rsid w:val="006B7AC0"/>
    <w:rsid w:val="006C4DB2"/>
    <w:rsid w:val="006C76C4"/>
    <w:rsid w:val="007069C2"/>
    <w:rsid w:val="007517E1"/>
    <w:rsid w:val="0075603F"/>
    <w:rsid w:val="0076388B"/>
    <w:rsid w:val="007803B2"/>
    <w:rsid w:val="00781D53"/>
    <w:rsid w:val="00781E83"/>
    <w:rsid w:val="00795D49"/>
    <w:rsid w:val="007D1697"/>
    <w:rsid w:val="007F6AC3"/>
    <w:rsid w:val="0080626D"/>
    <w:rsid w:val="0083568B"/>
    <w:rsid w:val="00847C8E"/>
    <w:rsid w:val="00857806"/>
    <w:rsid w:val="00884CCD"/>
    <w:rsid w:val="008D6D20"/>
    <w:rsid w:val="00900745"/>
    <w:rsid w:val="009020C9"/>
    <w:rsid w:val="0090472E"/>
    <w:rsid w:val="00907573"/>
    <w:rsid w:val="00927B8B"/>
    <w:rsid w:val="00982169"/>
    <w:rsid w:val="00982EF5"/>
    <w:rsid w:val="00A13848"/>
    <w:rsid w:val="00A14A45"/>
    <w:rsid w:val="00A21DE7"/>
    <w:rsid w:val="00A27D9A"/>
    <w:rsid w:val="00AA2035"/>
    <w:rsid w:val="00AB7D57"/>
    <w:rsid w:val="00AC005D"/>
    <w:rsid w:val="00B023A2"/>
    <w:rsid w:val="00B14FE4"/>
    <w:rsid w:val="00B15B52"/>
    <w:rsid w:val="00B307C7"/>
    <w:rsid w:val="00B4534F"/>
    <w:rsid w:val="00B60273"/>
    <w:rsid w:val="00B61D76"/>
    <w:rsid w:val="00B65700"/>
    <w:rsid w:val="00BC651D"/>
    <w:rsid w:val="00BC7BC7"/>
    <w:rsid w:val="00BE540C"/>
    <w:rsid w:val="00BF7612"/>
    <w:rsid w:val="00C21B61"/>
    <w:rsid w:val="00C76F67"/>
    <w:rsid w:val="00C80928"/>
    <w:rsid w:val="00C84065"/>
    <w:rsid w:val="00C923F8"/>
    <w:rsid w:val="00CA638C"/>
    <w:rsid w:val="00CB121E"/>
    <w:rsid w:val="00CB59E0"/>
    <w:rsid w:val="00D1008A"/>
    <w:rsid w:val="00D76D86"/>
    <w:rsid w:val="00DA0B93"/>
    <w:rsid w:val="00DA0CF1"/>
    <w:rsid w:val="00DA78F0"/>
    <w:rsid w:val="00DE7AAE"/>
    <w:rsid w:val="00DF06CF"/>
    <w:rsid w:val="00E047F6"/>
    <w:rsid w:val="00E5465B"/>
    <w:rsid w:val="00E5585E"/>
    <w:rsid w:val="00E5629C"/>
    <w:rsid w:val="00E73EB0"/>
    <w:rsid w:val="00E904E4"/>
    <w:rsid w:val="00EB137E"/>
    <w:rsid w:val="00EC0976"/>
    <w:rsid w:val="00EC3869"/>
    <w:rsid w:val="00EC4D08"/>
    <w:rsid w:val="00EE72D9"/>
    <w:rsid w:val="00EF5DCA"/>
    <w:rsid w:val="00F009F7"/>
    <w:rsid w:val="00F22450"/>
    <w:rsid w:val="00F53BBB"/>
    <w:rsid w:val="00F733FD"/>
    <w:rsid w:val="00FB7A7F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DE7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8C3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B38C3"/>
    <w:pPr>
      <w:keepNext/>
      <w:jc w:val="center"/>
      <w:outlineLvl w:val="1"/>
    </w:pPr>
    <w:rPr>
      <w:sz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1B38C3"/>
    <w:pPr>
      <w:keepNext/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1B38C3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1B38C3"/>
    <w:pPr>
      <w:keepNext/>
      <w:spacing w:line="360" w:lineRule="auto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B38C3"/>
    <w:pPr>
      <w:keepNext/>
      <w:outlineLvl w:val="5"/>
    </w:pPr>
    <w:rPr>
      <w:b/>
      <w:bCs/>
      <w:sz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1B38C3"/>
    <w:pPr>
      <w:keepNext/>
      <w:outlineLvl w:val="6"/>
    </w:pPr>
    <w:rPr>
      <w:sz w:val="48"/>
    </w:rPr>
  </w:style>
  <w:style w:type="paragraph" w:styleId="Ttulo8">
    <w:name w:val="heading 8"/>
    <w:basedOn w:val="Normal"/>
    <w:next w:val="Normal"/>
    <w:link w:val="Ttulo8Char"/>
    <w:uiPriority w:val="99"/>
    <w:qFormat/>
    <w:rsid w:val="001B38C3"/>
    <w:pPr>
      <w:keepNext/>
      <w:jc w:val="center"/>
      <w:outlineLvl w:val="7"/>
    </w:pPr>
    <w:rPr>
      <w:b/>
      <w:bCs/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1B38C3"/>
    <w:pPr>
      <w:keepNext/>
      <w:outlineLvl w:val="8"/>
    </w:pPr>
    <w:rPr>
      <w:b/>
      <w:bCs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44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C44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C448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C448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C44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C4487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C448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1C448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1C4487"/>
    <w:rPr>
      <w:rFonts w:ascii="Cambria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1B38C3"/>
    <w:pPr>
      <w:jc w:val="center"/>
    </w:pPr>
    <w:rPr>
      <w:b/>
      <w:bCs/>
      <w:sz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C4487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1B38C3"/>
    <w:pPr>
      <w:spacing w:line="360" w:lineRule="auto"/>
    </w:pPr>
    <w:rPr>
      <w:b/>
      <w:bCs/>
      <w:sz w:val="4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C4487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C0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448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C0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4487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431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C4487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A21D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C76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Company>UFRJ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COMISSÃO DELIBERATIVA DO PROGRAMA DE PÓS-GRADUAÇÃO EM PROJETO DE ESTRUTURAS – PPE/UFRJ</dc:title>
  <dc:creator>Escola Politécnica</dc:creator>
  <cp:lastModifiedBy>Sergio Hampshire</cp:lastModifiedBy>
  <cp:revision>2</cp:revision>
  <cp:lastPrinted>2011-06-02T18:30:00Z</cp:lastPrinted>
  <dcterms:created xsi:type="dcterms:W3CDTF">2011-06-02T18:34:00Z</dcterms:created>
  <dcterms:modified xsi:type="dcterms:W3CDTF">2011-06-02T18:34:00Z</dcterms:modified>
</cp:coreProperties>
</file>